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1FFC" w14:textId="77777777" w:rsidR="00EA64AF" w:rsidRPr="0036342B" w:rsidRDefault="0036342B">
      <w:pPr>
        <w:spacing w:after="235"/>
        <w:ind w:left="-27" w:hanging="10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20"/>
        </w:rPr>
        <w:t>別記第１号様式</w:t>
      </w:r>
      <w:r w:rsidRPr="0036342B">
        <w:rPr>
          <w:rFonts w:ascii="ＭＳ 明朝" w:eastAsia="ＭＳ 明朝" w:hAnsi="ＭＳ 明朝" w:cs="Microsoft YaHei"/>
          <w:sz w:val="20"/>
        </w:rPr>
        <w:t xml:space="preserve"> </w:t>
      </w:r>
    </w:p>
    <w:p w14:paraId="3D06C39D" w14:textId="463A3E95" w:rsidR="00EA64AF" w:rsidRPr="0036342B" w:rsidRDefault="0036342B" w:rsidP="0036342B">
      <w:pPr>
        <w:spacing w:after="0"/>
        <w:ind w:left="567"/>
        <w:jc w:val="center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36"/>
        </w:rPr>
        <w:t>事業所の概要調査表</w:t>
      </w:r>
    </w:p>
    <w:p w14:paraId="478B394D" w14:textId="77777777" w:rsidR="00EA64AF" w:rsidRPr="0036342B" w:rsidRDefault="0036342B">
      <w:pPr>
        <w:spacing w:after="92"/>
        <w:ind w:left="-22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20"/>
        </w:rPr>
        <w:t xml:space="preserve"> </w:t>
      </w:r>
    </w:p>
    <w:p w14:paraId="4322070E" w14:textId="77777777" w:rsidR="00EA64AF" w:rsidRPr="0036342B" w:rsidRDefault="0036342B">
      <w:pPr>
        <w:spacing w:after="90"/>
        <w:ind w:left="-27" w:hanging="10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20"/>
        </w:rPr>
        <w:t xml:space="preserve">　　　　　　　　　　　　　　　　　　　　　　　　住　所</w:t>
      </w:r>
      <w:r w:rsidRPr="0036342B">
        <w:rPr>
          <w:rFonts w:ascii="ＭＳ 明朝" w:eastAsia="ＭＳ 明朝" w:hAnsi="ＭＳ 明朝" w:cs="Microsoft YaHei"/>
          <w:sz w:val="20"/>
        </w:rPr>
        <w:t xml:space="preserve"> </w:t>
      </w:r>
    </w:p>
    <w:p w14:paraId="0B7573E3" w14:textId="77777777" w:rsidR="00EA64AF" w:rsidRPr="0036342B" w:rsidRDefault="0036342B">
      <w:pPr>
        <w:spacing w:after="90"/>
        <w:ind w:left="-27" w:hanging="10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20"/>
        </w:rPr>
        <w:t xml:space="preserve">　　　　　　　　　　　　　　　　　　　　申請者</w:t>
      </w:r>
      <w:r w:rsidRPr="0036342B">
        <w:rPr>
          <w:rFonts w:ascii="ＭＳ 明朝" w:eastAsia="ＭＳ 明朝" w:hAnsi="ＭＳ 明朝" w:cs="Microsoft YaHei"/>
          <w:sz w:val="20"/>
        </w:rPr>
        <w:t xml:space="preserve"> </w:t>
      </w:r>
    </w:p>
    <w:tbl>
      <w:tblPr>
        <w:tblStyle w:val="TableGrid"/>
        <w:tblpPr w:leftFromText="142" w:rightFromText="142" w:vertAnchor="text" w:horzAnchor="margin" w:tblpXSpec="center" w:tblpY="408"/>
        <w:tblW w:w="9532" w:type="dxa"/>
        <w:tblInd w:w="0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6856"/>
      </w:tblGrid>
      <w:tr w:rsidR="0036342B" w:rsidRPr="0036342B" w14:paraId="347829E8" w14:textId="77777777" w:rsidTr="0036342B">
        <w:trPr>
          <w:trHeight w:val="335"/>
        </w:trPr>
        <w:tc>
          <w:tcPr>
            <w:tcW w:w="9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1FAE" w14:textId="77777777" w:rsidR="0036342B" w:rsidRPr="0036342B" w:rsidRDefault="0036342B" w:rsidP="0036342B">
            <w:pPr>
              <w:spacing w:after="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　　　　　　　　　　事　　　業　　　所　　　の　　　概　　　要</w:t>
            </w:r>
          </w:p>
        </w:tc>
      </w:tr>
      <w:tr w:rsidR="0036342B" w:rsidRPr="0036342B" w14:paraId="6A55A33A" w14:textId="77777777" w:rsidTr="0036342B">
        <w:trPr>
          <w:trHeight w:val="334"/>
        </w:trPr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7F01" w14:textId="77777777" w:rsidR="0036342B" w:rsidRPr="0036342B" w:rsidRDefault="0036342B" w:rsidP="0036342B">
            <w:pPr>
              <w:spacing w:after="0"/>
              <w:ind w:right="5"/>
              <w:jc w:val="center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項　　　　　　目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0F50D" w14:textId="77777777" w:rsidR="0036342B" w:rsidRPr="0036342B" w:rsidRDefault="0036342B" w:rsidP="0036342B">
            <w:pPr>
              <w:spacing w:after="0"/>
              <w:ind w:right="4"/>
              <w:jc w:val="center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内　　　　　　　　　　　容</w:t>
            </w:r>
          </w:p>
        </w:tc>
      </w:tr>
      <w:tr w:rsidR="0036342B" w:rsidRPr="0036342B" w14:paraId="77EFAB00" w14:textId="77777777" w:rsidTr="0036342B">
        <w:trPr>
          <w:trHeight w:val="670"/>
        </w:trPr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3D38D" w14:textId="77777777" w:rsidR="0036342B" w:rsidRPr="0036342B" w:rsidRDefault="0036342B" w:rsidP="0036342B">
            <w:pPr>
              <w:spacing w:after="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１　設立年月日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CAE5" w14:textId="77777777" w:rsidR="0036342B" w:rsidRPr="0036342B" w:rsidRDefault="0036342B" w:rsidP="0036342B">
            <w:pPr>
              <w:spacing w:after="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　　　　　　　　　年　　　月　　　日</w:t>
            </w:r>
          </w:p>
        </w:tc>
      </w:tr>
      <w:tr w:rsidR="0036342B" w:rsidRPr="0036342B" w14:paraId="1E87E7EC" w14:textId="77777777" w:rsidTr="0036342B">
        <w:trPr>
          <w:trHeight w:val="670"/>
        </w:trPr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09EC" w14:textId="77777777" w:rsidR="0036342B" w:rsidRPr="0036342B" w:rsidRDefault="0036342B" w:rsidP="0036342B">
            <w:pPr>
              <w:spacing w:after="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２　資本金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845F" w14:textId="77777777" w:rsidR="0036342B" w:rsidRPr="0036342B" w:rsidRDefault="0036342B" w:rsidP="0036342B">
            <w:pPr>
              <w:spacing w:after="9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</w:p>
          <w:p w14:paraId="0727D7A1" w14:textId="77777777" w:rsidR="0036342B" w:rsidRPr="0036342B" w:rsidRDefault="0036342B" w:rsidP="0036342B">
            <w:pPr>
              <w:spacing w:after="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   　　　　　　　　　　　　　　　　　　　 千円</w:t>
            </w:r>
          </w:p>
        </w:tc>
      </w:tr>
      <w:tr w:rsidR="0036342B" w:rsidRPr="0036342B" w14:paraId="75156B5D" w14:textId="77777777" w:rsidTr="0036342B">
        <w:trPr>
          <w:trHeight w:val="338"/>
        </w:trPr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773A8E" w14:textId="77777777" w:rsidR="0036342B" w:rsidRDefault="0036342B" w:rsidP="0036342B">
            <w:pPr>
              <w:spacing w:after="0"/>
              <w:ind w:left="52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３　従業員数 </w:t>
            </w:r>
          </w:p>
          <w:p w14:paraId="5ED9178F" w14:textId="1B6726F7" w:rsidR="0036342B" w:rsidRPr="0036342B" w:rsidRDefault="0036342B" w:rsidP="0036342B">
            <w:pPr>
              <w:spacing w:after="0"/>
              <w:ind w:left="52" w:firstLineChars="200" w:firstLine="400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（道内数）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C0EBA8" w14:textId="42B362CA" w:rsidR="0036342B" w:rsidRDefault="0036342B" w:rsidP="0036342B">
            <w:pPr>
              <w:spacing w:after="0"/>
              <w:ind w:left="54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  <w:r>
              <w:rPr>
                <w:rFonts w:ascii="ＭＳ 明朝" w:eastAsia="ＭＳ 明朝" w:hAnsi="ＭＳ 明朝" w:cs="Microsoft YaHei" w:hint="eastAsia"/>
                <w:sz w:val="20"/>
              </w:rPr>
              <w:t xml:space="preserve">　　　　　　　　 　　　　　　　　　　　　　</w:t>
            </w: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人    　</w:t>
            </w:r>
          </w:p>
          <w:p w14:paraId="4969A616" w14:textId="4B2CE128" w:rsidR="0036342B" w:rsidRPr="0036342B" w:rsidRDefault="0036342B" w:rsidP="0036342B">
            <w:pPr>
              <w:spacing w:after="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cs="Microsoft YaHei" w:hint="eastAsia"/>
                <w:sz w:val="20"/>
              </w:rPr>
              <w:t xml:space="preserve">　　　　</w:t>
            </w: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</w:t>
            </w:r>
            <w:r>
              <w:rPr>
                <w:rFonts w:ascii="ＭＳ 明朝" w:eastAsia="ＭＳ 明朝" w:hAnsi="ＭＳ 明朝" w:cs="Microsoft YaHei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（うち道内数　　　　　　 人）　　　　　　　　　　　　　　 </w:t>
            </w:r>
          </w:p>
        </w:tc>
      </w:tr>
      <w:tr w:rsidR="0036342B" w:rsidRPr="0036342B" w14:paraId="08268E63" w14:textId="77777777" w:rsidTr="0036342B">
        <w:trPr>
          <w:trHeight w:val="6557"/>
        </w:trPr>
        <w:tc>
          <w:tcPr>
            <w:tcW w:w="26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D9EBCA" w14:textId="77777777" w:rsidR="0036342B" w:rsidRPr="0036342B" w:rsidRDefault="0036342B" w:rsidP="0036342B">
            <w:pPr>
              <w:spacing w:after="9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４　履行実績 </w:t>
            </w:r>
          </w:p>
          <w:p w14:paraId="61377BF9" w14:textId="77777777" w:rsidR="0036342B" w:rsidRPr="0036342B" w:rsidRDefault="0036342B" w:rsidP="0036342B">
            <w:pPr>
              <w:spacing w:after="92"/>
              <w:ind w:left="52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　過去５年間（令和２年</w:t>
            </w:r>
          </w:p>
          <w:p w14:paraId="289BE643" w14:textId="77777777" w:rsidR="0036342B" w:rsidRPr="0036342B" w:rsidRDefault="0036342B" w:rsidP="0036342B">
            <w:pPr>
              <w:spacing w:after="90"/>
              <w:ind w:left="52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度以降）における同種及</w:t>
            </w:r>
          </w:p>
          <w:p w14:paraId="7FDD53E7" w14:textId="77777777" w:rsidR="0036342B" w:rsidRPr="0036342B" w:rsidRDefault="0036342B" w:rsidP="0036342B">
            <w:pPr>
              <w:spacing w:after="92"/>
              <w:ind w:left="52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び同規模の契約履行実績</w:t>
            </w:r>
          </w:p>
          <w:p w14:paraId="68E8D4A1" w14:textId="77777777" w:rsidR="0036342B" w:rsidRPr="0036342B" w:rsidRDefault="0036342B" w:rsidP="0036342B">
            <w:pPr>
              <w:spacing w:after="90"/>
              <w:ind w:left="52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（建物内部の日常清掃面</w:t>
            </w:r>
          </w:p>
          <w:p w14:paraId="47320D50" w14:textId="77777777" w:rsidR="0036342B" w:rsidRPr="0036342B" w:rsidRDefault="0036342B" w:rsidP="0036342B">
            <w:pPr>
              <w:spacing w:after="90"/>
              <w:ind w:left="52" w:right="-37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積480㎡以上の清掃業務）</w:t>
            </w:r>
          </w:p>
          <w:p w14:paraId="66359452" w14:textId="77777777" w:rsidR="0036342B" w:rsidRPr="0036342B" w:rsidRDefault="0036342B" w:rsidP="0036342B">
            <w:pPr>
              <w:spacing w:after="92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を記載すること。 </w:t>
            </w:r>
          </w:p>
          <w:p w14:paraId="3087FAF6" w14:textId="77777777" w:rsidR="0036342B" w:rsidRPr="0036342B" w:rsidRDefault="0036342B" w:rsidP="0036342B">
            <w:pPr>
              <w:spacing w:after="9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</w:p>
          <w:p w14:paraId="55D3D5F0" w14:textId="77777777" w:rsidR="0036342B" w:rsidRDefault="0036342B" w:rsidP="0036342B">
            <w:pPr>
              <w:spacing w:after="90"/>
              <w:ind w:left="52"/>
              <w:jc w:val="both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※　契約書の写し及び清掃</w:t>
            </w:r>
          </w:p>
          <w:p w14:paraId="4E8D860D" w14:textId="77777777" w:rsid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面積が確認できるものを</w:t>
            </w:r>
          </w:p>
          <w:p w14:paraId="69CB0276" w14:textId="77777777" w:rsidR="0036342B" w:rsidRP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 w:cs="Microsoft YaHei"/>
                <w:sz w:val="20"/>
                <w:u w:val="single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添付することとし、</w:t>
            </w:r>
            <w:r w:rsidRPr="0036342B">
              <w:rPr>
                <w:rFonts w:ascii="ＭＳ 明朝" w:eastAsia="ＭＳ 明朝" w:hAnsi="ＭＳ 明朝" w:cs="Microsoft YaHei"/>
                <w:sz w:val="20"/>
                <w:u w:val="single"/>
              </w:rPr>
              <w:t>建物</w:t>
            </w:r>
          </w:p>
          <w:p w14:paraId="0B078C85" w14:textId="77777777" w:rsidR="0036342B" w:rsidRP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 w:cs="Microsoft YaHei"/>
                <w:sz w:val="20"/>
                <w:u w:val="single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  <w:u w:val="single"/>
              </w:rPr>
              <w:t>内部の日常清掃面積箇所</w:t>
            </w:r>
          </w:p>
          <w:p w14:paraId="54DEB7AB" w14:textId="77777777" w:rsidR="0036342B" w:rsidRP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 w:cs="Microsoft YaHei"/>
                <w:sz w:val="20"/>
                <w:u w:val="single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  <w:u w:val="single"/>
              </w:rPr>
              <w:t>を蛍光ペン等でマークす</w:t>
            </w:r>
          </w:p>
          <w:p w14:paraId="06266F1A" w14:textId="31102EC3" w:rsidR="0036342B" w:rsidRP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  <w:u w:val="single"/>
              </w:rPr>
              <w:t>ること。</w:t>
            </w: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</w:p>
          <w:p w14:paraId="0B80DA04" w14:textId="242F3B0D" w:rsidR="0036342B" w:rsidRPr="0036342B" w:rsidRDefault="0036342B" w:rsidP="0036342B">
            <w:pPr>
              <w:spacing w:after="92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  </w:t>
            </w:r>
          </w:p>
          <w:p w14:paraId="44E728FA" w14:textId="77777777" w:rsidR="0036342B" w:rsidRDefault="0036342B" w:rsidP="0036342B">
            <w:pPr>
              <w:spacing w:after="0"/>
              <w:ind w:left="52"/>
              <w:jc w:val="both"/>
              <w:rPr>
                <w:rFonts w:ascii="ＭＳ 明朝" w:eastAsia="ＭＳ 明朝" w:hAnsi="ＭＳ 明朝"/>
              </w:rPr>
            </w:pPr>
          </w:p>
          <w:p w14:paraId="46D7CD2E" w14:textId="13C698F8" w:rsidR="0036342B" w:rsidRPr="0036342B" w:rsidRDefault="0036342B" w:rsidP="0036342B">
            <w:pPr>
              <w:spacing w:after="0"/>
              <w:ind w:left="52"/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E737D9" w14:textId="77777777" w:rsidR="0036342B" w:rsidRPr="0036342B" w:rsidRDefault="0036342B" w:rsidP="0036342B">
            <w:pPr>
              <w:spacing w:after="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</w:p>
          <w:tbl>
            <w:tblPr>
              <w:tblStyle w:val="TableGrid"/>
              <w:tblW w:w="6321" w:type="dxa"/>
              <w:tblInd w:w="214" w:type="dxa"/>
              <w:tblCellMar>
                <w:top w:w="72" w:type="dxa"/>
                <w:left w:w="167" w:type="dxa"/>
                <w:bottom w:w="0" w:type="dxa"/>
                <w:right w:w="172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714"/>
              <w:gridCol w:w="1606"/>
              <w:gridCol w:w="1393"/>
            </w:tblGrid>
            <w:tr w:rsidR="0036342B" w:rsidRPr="0036342B" w14:paraId="23A4FA2B" w14:textId="77777777" w:rsidTr="00EB0120">
              <w:trPr>
                <w:trHeight w:val="335"/>
              </w:trPr>
              <w:tc>
                <w:tcPr>
                  <w:tcW w:w="16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4566D61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spacing w:after="0"/>
                    <w:rPr>
                      <w:rFonts w:ascii="ＭＳ 明朝" w:eastAsia="ＭＳ 明朝" w:hAnsi="ＭＳ 明朝"/>
                    </w:rPr>
                  </w:pPr>
                  <w:r w:rsidRPr="0036342B">
                    <w:rPr>
                      <w:rFonts w:ascii="ＭＳ 明朝" w:eastAsia="ＭＳ 明朝" w:hAnsi="ＭＳ 明朝" w:cs="Microsoft YaHei"/>
                      <w:sz w:val="20"/>
                    </w:rPr>
                    <w:t>契   約   名</w:t>
                  </w:r>
                </w:p>
              </w:tc>
              <w:tc>
                <w:tcPr>
                  <w:tcW w:w="17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2AEEB25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spacing w:after="0"/>
                    <w:ind w:left="53"/>
                    <w:rPr>
                      <w:rFonts w:ascii="ＭＳ 明朝" w:eastAsia="ＭＳ 明朝" w:hAnsi="ＭＳ 明朝"/>
                    </w:rPr>
                  </w:pPr>
                  <w:r w:rsidRPr="0036342B">
                    <w:rPr>
                      <w:rFonts w:ascii="ＭＳ 明朝" w:eastAsia="ＭＳ 明朝" w:hAnsi="ＭＳ 明朝" w:cs="Microsoft YaHei"/>
                      <w:sz w:val="20"/>
                    </w:rPr>
                    <w:t>契約の相手方</w:t>
                  </w:r>
                </w:p>
              </w:tc>
              <w:tc>
                <w:tcPr>
                  <w:tcW w:w="16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7FBA2A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spacing w:after="0"/>
                    <w:ind w:left="14"/>
                    <w:jc w:val="both"/>
                    <w:rPr>
                      <w:rFonts w:ascii="ＭＳ 明朝" w:eastAsia="ＭＳ 明朝" w:hAnsi="ＭＳ 明朝"/>
                    </w:rPr>
                  </w:pPr>
                  <w:r w:rsidRPr="0036342B">
                    <w:rPr>
                      <w:rFonts w:ascii="ＭＳ 明朝" w:eastAsia="ＭＳ 明朝" w:hAnsi="ＭＳ 明朝" w:cs="Microsoft YaHei"/>
                      <w:sz w:val="20"/>
                    </w:rPr>
                    <w:t>契 約 期 間</w:t>
                  </w:r>
                </w:p>
              </w:tc>
              <w:tc>
                <w:tcPr>
                  <w:tcW w:w="13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E15C149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spacing w:after="0"/>
                    <w:ind w:left="14"/>
                    <w:jc w:val="both"/>
                    <w:rPr>
                      <w:rFonts w:ascii="ＭＳ 明朝" w:eastAsia="ＭＳ 明朝" w:hAnsi="ＭＳ 明朝"/>
                    </w:rPr>
                  </w:pPr>
                  <w:r w:rsidRPr="0036342B">
                    <w:rPr>
                      <w:rFonts w:ascii="ＭＳ 明朝" w:eastAsia="ＭＳ 明朝" w:hAnsi="ＭＳ 明朝" w:cs="Microsoft YaHei"/>
                      <w:sz w:val="20"/>
                    </w:rPr>
                    <w:t>契 約 金 額</w:t>
                  </w:r>
                </w:p>
              </w:tc>
            </w:tr>
            <w:tr w:rsidR="0036342B" w:rsidRPr="0036342B" w14:paraId="1CFAFD6F" w14:textId="77777777" w:rsidTr="00EB0120">
              <w:trPr>
                <w:trHeight w:val="5020"/>
              </w:trPr>
              <w:tc>
                <w:tcPr>
                  <w:tcW w:w="160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B1E05C9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9D0B269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591712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D6FED4" w14:textId="77777777" w:rsidR="0036342B" w:rsidRPr="0036342B" w:rsidRDefault="0036342B" w:rsidP="0036342B">
                  <w:pPr>
                    <w:framePr w:hSpace="142" w:wrap="around" w:vAnchor="text" w:hAnchor="margin" w:xAlign="center" w:y="408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26497F6" w14:textId="1C578097" w:rsidR="0036342B" w:rsidRPr="0036342B" w:rsidRDefault="0036342B" w:rsidP="0036342B">
            <w:pPr>
              <w:spacing w:after="156"/>
              <w:ind w:left="54"/>
              <w:rPr>
                <w:rFonts w:ascii="ＭＳ 明朝" w:eastAsia="ＭＳ 明朝" w:hAnsi="ＭＳ 明朝" w:hint="eastAsia"/>
              </w:rPr>
            </w:pPr>
            <w:r w:rsidRPr="0036342B">
              <w:rPr>
                <w:rFonts w:ascii="ＭＳ 明朝" w:eastAsia="ＭＳ 明朝" w:hAnsi="ＭＳ 明朝" w:cs="Microsoft Sans Serif"/>
                <w:sz w:val="15"/>
              </w:rPr>
              <w:t xml:space="preserve"> </w:t>
            </w:r>
          </w:p>
        </w:tc>
      </w:tr>
      <w:tr w:rsidR="0036342B" w:rsidRPr="0036342B" w14:paraId="2516E7D8" w14:textId="77777777" w:rsidTr="0036342B">
        <w:trPr>
          <w:trHeight w:val="1671"/>
        </w:trPr>
        <w:tc>
          <w:tcPr>
            <w:tcW w:w="26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F061C" w14:textId="77777777" w:rsidR="0036342B" w:rsidRDefault="0036342B" w:rsidP="0036342B">
            <w:pPr>
              <w:spacing w:after="90"/>
              <w:ind w:left="52"/>
              <w:jc w:val="both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５　オホーツク総合振興局　</w:t>
            </w:r>
          </w:p>
          <w:p w14:paraId="4A313385" w14:textId="691AEDBB" w:rsidR="0036342B" w:rsidRPr="0036342B" w:rsidRDefault="0036342B" w:rsidP="0036342B">
            <w:pPr>
              <w:spacing w:after="90"/>
              <w:ind w:left="52" w:firstLineChars="100" w:firstLine="200"/>
              <w:jc w:val="both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>管内の本店、支店又は営</w:t>
            </w:r>
          </w:p>
          <w:p w14:paraId="5C926110" w14:textId="77777777" w:rsidR="0036342B" w:rsidRPr="0036342B" w:rsidRDefault="0036342B" w:rsidP="0036342B">
            <w:pPr>
              <w:spacing w:after="0"/>
              <w:ind w:left="52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　業所の所在地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844B" w14:textId="7F390A3C" w:rsidR="0036342B" w:rsidRPr="0036342B" w:rsidRDefault="0036342B" w:rsidP="0036342B">
            <w:pPr>
              <w:spacing w:after="90"/>
              <w:ind w:left="54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  <w:r>
              <w:rPr>
                <w:rFonts w:ascii="ＭＳ 明朝" w:eastAsia="ＭＳ 明朝" w:hAnsi="ＭＳ 明朝" w:cs="Microsoft YaHei"/>
                <w:sz w:val="20"/>
              </w:rPr>
              <w:t xml:space="preserve"> </w:t>
            </w:r>
            <w:r w:rsidRPr="0036342B">
              <w:rPr>
                <w:rFonts w:ascii="ＭＳ 明朝" w:eastAsia="ＭＳ 明朝" w:hAnsi="ＭＳ 明朝" w:cs="Microsoft YaHei"/>
                <w:sz w:val="20"/>
              </w:rPr>
              <w:t>所在地</w:t>
            </w:r>
          </w:p>
          <w:p w14:paraId="2E0DF91F" w14:textId="77777777" w:rsidR="0036342B" w:rsidRDefault="0036342B" w:rsidP="0036342B">
            <w:pPr>
              <w:spacing w:after="0"/>
              <w:ind w:left="54"/>
              <w:rPr>
                <w:rFonts w:ascii="ＭＳ 明朝" w:eastAsia="ＭＳ 明朝" w:hAnsi="ＭＳ 明朝" w:cs="Microsoft YaHei"/>
                <w:sz w:val="20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  </w:t>
            </w:r>
          </w:p>
          <w:p w14:paraId="53BA1726" w14:textId="4A4AAE4F" w:rsidR="0036342B" w:rsidRPr="0036342B" w:rsidRDefault="0036342B" w:rsidP="0036342B">
            <w:pPr>
              <w:spacing w:after="0"/>
              <w:ind w:left="54" w:firstLineChars="100" w:firstLine="200"/>
              <w:rPr>
                <w:rFonts w:ascii="ＭＳ 明朝" w:eastAsia="ＭＳ 明朝" w:hAnsi="ＭＳ 明朝"/>
              </w:rPr>
            </w:pPr>
            <w:r w:rsidRPr="0036342B">
              <w:rPr>
                <w:rFonts w:ascii="ＭＳ 明朝" w:eastAsia="ＭＳ 明朝" w:hAnsi="ＭＳ 明朝" w:cs="Microsoft YaHei"/>
                <w:sz w:val="20"/>
              </w:rPr>
              <w:t xml:space="preserve">名　称 </w:t>
            </w:r>
          </w:p>
        </w:tc>
      </w:tr>
    </w:tbl>
    <w:p w14:paraId="33EB901A" w14:textId="77777777" w:rsidR="00EA64AF" w:rsidRPr="0036342B" w:rsidRDefault="0036342B">
      <w:pPr>
        <w:spacing w:after="155"/>
        <w:ind w:left="-27" w:hanging="10"/>
        <w:rPr>
          <w:rFonts w:ascii="ＭＳ 明朝" w:eastAsia="ＭＳ 明朝" w:hAnsi="ＭＳ 明朝"/>
        </w:rPr>
      </w:pPr>
      <w:r w:rsidRPr="0036342B">
        <w:rPr>
          <w:rFonts w:ascii="ＭＳ 明朝" w:eastAsia="ＭＳ 明朝" w:hAnsi="ＭＳ 明朝" w:cs="Microsoft YaHei"/>
          <w:sz w:val="20"/>
        </w:rPr>
        <w:t xml:space="preserve">　　　　　　　　　　　　　　　　　　　　　　　　氏　名　　　　　　　　　　　　　　　</w:t>
      </w:r>
      <w:r w:rsidRPr="0036342B">
        <w:rPr>
          <w:rFonts w:ascii="ＭＳ 明朝" w:eastAsia="ＭＳ 明朝" w:hAnsi="ＭＳ 明朝" w:cs="Microsoft YaHei"/>
          <w:sz w:val="20"/>
        </w:rPr>
        <w:t xml:space="preserve"> </w:t>
      </w:r>
    </w:p>
    <w:p w14:paraId="0BF85FC9" w14:textId="77777777" w:rsidR="00000000" w:rsidRPr="0036342B" w:rsidRDefault="0036342B">
      <w:pPr>
        <w:rPr>
          <w:rFonts w:ascii="ＭＳ 明朝" w:eastAsia="ＭＳ 明朝" w:hAnsi="ＭＳ 明朝"/>
        </w:rPr>
      </w:pPr>
    </w:p>
    <w:sectPr w:rsidR="00000000" w:rsidRPr="0036342B" w:rsidSect="0036342B">
      <w:pgSz w:w="11906" w:h="16838"/>
      <w:pgMar w:top="720" w:right="289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AF"/>
    <w:rsid w:val="0036342B"/>
    <w:rsid w:val="00E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C86D3"/>
  <w15:docId w15:val="{00F8A9A7-6D7B-43CB-97EA-41EEFD84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2025-12-29T05:47:00Z</dcterms:created>
  <dcterms:modified xsi:type="dcterms:W3CDTF">2025-12-29T05:47:00Z</dcterms:modified>
</cp:coreProperties>
</file>